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E7C2" w14:textId="2038327C" w:rsidR="00F7696B" w:rsidRDefault="00F7696B"/>
    <w:p w14:paraId="3567801D" w14:textId="77777777" w:rsidR="005F7EAA" w:rsidRDefault="005F7EAA"/>
    <w:p w14:paraId="551403D9" w14:textId="77777777" w:rsidR="005F7EAA" w:rsidRDefault="005F7EAA"/>
    <w:p w14:paraId="08C4DF2A" w14:textId="77777777" w:rsidR="005F7EAA" w:rsidRDefault="005F7EAA"/>
    <w:p w14:paraId="6143C096" w14:textId="77777777" w:rsidR="005F7EAA" w:rsidRDefault="005F7EAA"/>
    <w:p w14:paraId="58C60DA3" w14:textId="77777777" w:rsidR="005F7EAA" w:rsidRDefault="005F7EAA"/>
    <w:p w14:paraId="1DB2F0F8" w14:textId="77777777" w:rsidR="005F7EAA" w:rsidRDefault="005F7EAA"/>
    <w:p w14:paraId="60912224" w14:textId="77777777" w:rsidR="005F7EAA" w:rsidRDefault="005F7EAA"/>
    <w:p w14:paraId="7C4BBE74" w14:textId="77777777" w:rsidR="005F7EAA" w:rsidRDefault="005F7EAA"/>
    <w:p w14:paraId="3B821452" w14:textId="77777777" w:rsidR="005F7EAA" w:rsidRDefault="005F7EAA"/>
    <w:p w14:paraId="5C3ECA0C" w14:textId="3E06119D" w:rsidR="005F7EAA" w:rsidRPr="005F7EAA" w:rsidRDefault="005F7EAA">
      <w:pPr>
        <w:rPr>
          <w:sz w:val="48"/>
          <w:szCs w:val="48"/>
        </w:rPr>
      </w:pPr>
      <w:hyperlink r:id="rId4" w:tooltip="http://www.uschovna.cz/zasilka/TNMJNY32BBL3U8FR-M3Y" w:history="1">
        <w:r w:rsidRPr="005F7EAA">
          <w:rPr>
            <w:rStyle w:val="Hypertextovodkaz"/>
            <w:sz w:val="48"/>
            <w:szCs w:val="48"/>
          </w:rPr>
          <w:t>www.us</w:t>
        </w:r>
        <w:r w:rsidR="00DA7EFB">
          <w:rPr>
            <w:rStyle w:val="Hypertextovodkaz"/>
            <w:sz w:val="48"/>
            <w:szCs w:val="48"/>
          </w:rPr>
          <w:t>s</w:t>
        </w:r>
        <w:r w:rsidRPr="005F7EAA">
          <w:rPr>
            <w:rStyle w:val="Hypertextovodkaz"/>
            <w:sz w:val="48"/>
            <w:szCs w:val="48"/>
          </w:rPr>
          <w:t>c</w:t>
        </w:r>
        <w:r w:rsidRPr="005F7EAA">
          <w:rPr>
            <w:rStyle w:val="Hypertextovodkaz"/>
            <w:sz w:val="48"/>
            <w:szCs w:val="48"/>
          </w:rPr>
          <w:t>hovna.cz/zasilka/TNMJNY32BBL3U8FR-M3Y</w:t>
        </w:r>
      </w:hyperlink>
    </w:p>
    <w:sectPr w:rsidR="005F7EAA" w:rsidRPr="005F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C1"/>
    <w:rsid w:val="00365FB5"/>
    <w:rsid w:val="005F7EAA"/>
    <w:rsid w:val="0067752A"/>
    <w:rsid w:val="00BD25F7"/>
    <w:rsid w:val="00D56EC1"/>
    <w:rsid w:val="00DA7EFB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1A4D"/>
  <w15:chartTrackingRefBased/>
  <w15:docId w15:val="{089444FB-9505-4500-9578-B08281F0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E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E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E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E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E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E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E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E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E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E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EC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7E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7E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7E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TNMJNY32BBL3U8FR-M3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Regál</dc:creator>
  <cp:keywords/>
  <dc:description/>
  <cp:lastModifiedBy>Vojtěch Regál</cp:lastModifiedBy>
  <cp:revision>4</cp:revision>
  <dcterms:created xsi:type="dcterms:W3CDTF">2025-09-03T14:40:00Z</dcterms:created>
  <dcterms:modified xsi:type="dcterms:W3CDTF">2025-09-03T14:44:00Z</dcterms:modified>
</cp:coreProperties>
</file>